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C133" w14:textId="38D4811A" w:rsidR="00974FCE" w:rsidRPr="002D03C2" w:rsidRDefault="00974FCE" w:rsidP="00C370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D03C2">
        <w:rPr>
          <w:b/>
          <w:bCs/>
          <w:color w:val="000000"/>
          <w:sz w:val="28"/>
          <w:szCs w:val="28"/>
        </w:rPr>
        <w:t>Аналитическая справка</w:t>
      </w:r>
      <w:r w:rsidR="00C370D3" w:rsidRPr="002D03C2">
        <w:rPr>
          <w:b/>
          <w:bCs/>
          <w:color w:val="000000"/>
          <w:sz w:val="28"/>
          <w:szCs w:val="28"/>
        </w:rPr>
        <w:t xml:space="preserve"> </w:t>
      </w:r>
    </w:p>
    <w:p w14:paraId="7363931F" w14:textId="754EF9A7" w:rsidR="00974FCE" w:rsidRPr="002D03C2" w:rsidRDefault="00974FCE" w:rsidP="00C370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D03C2">
        <w:rPr>
          <w:b/>
          <w:bCs/>
          <w:color w:val="000000"/>
          <w:sz w:val="28"/>
          <w:szCs w:val="28"/>
        </w:rPr>
        <w:t xml:space="preserve">по результатам </w:t>
      </w:r>
      <w:r w:rsidR="002D03C2" w:rsidRPr="002D03C2">
        <w:rPr>
          <w:b/>
          <w:bCs/>
          <w:color w:val="000000"/>
          <w:sz w:val="28"/>
          <w:szCs w:val="28"/>
        </w:rPr>
        <w:t>оперативного</w:t>
      </w:r>
      <w:r w:rsidRPr="002D03C2">
        <w:rPr>
          <w:b/>
          <w:bCs/>
          <w:color w:val="000000"/>
          <w:sz w:val="28"/>
          <w:szCs w:val="28"/>
        </w:rPr>
        <w:t xml:space="preserve"> контроля на тему:</w:t>
      </w:r>
    </w:p>
    <w:p w14:paraId="4E10050C" w14:textId="6B19B275" w:rsidR="00974FCE" w:rsidRPr="00C370D3" w:rsidRDefault="00974FCE" w:rsidP="00C370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70D3">
        <w:rPr>
          <w:b/>
          <w:bCs/>
          <w:color w:val="000000"/>
          <w:sz w:val="28"/>
          <w:szCs w:val="28"/>
        </w:rPr>
        <w:t>«</w:t>
      </w:r>
      <w:r w:rsidR="002D03C2">
        <w:rPr>
          <w:b/>
          <w:bCs/>
          <w:color w:val="000000"/>
          <w:sz w:val="28"/>
          <w:szCs w:val="28"/>
        </w:rPr>
        <w:t>Планирование воспитательно-образовательной работы с детьми по направлению профориентация</w:t>
      </w:r>
      <w:r w:rsidRPr="00C370D3">
        <w:rPr>
          <w:b/>
          <w:bCs/>
          <w:color w:val="000000"/>
          <w:sz w:val="28"/>
          <w:szCs w:val="28"/>
        </w:rPr>
        <w:t>»</w:t>
      </w:r>
    </w:p>
    <w:p w14:paraId="74303E21" w14:textId="77777777" w:rsidR="00974FCE" w:rsidRDefault="00974FCE" w:rsidP="00974F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BE795BA" w14:textId="20DD2AF3" w:rsidR="00F67D57" w:rsidRPr="007F730D" w:rsidRDefault="00974FCE" w:rsidP="00BA4B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F730D">
        <w:rPr>
          <w:color w:val="000000"/>
          <w:sz w:val="28"/>
          <w:szCs w:val="28"/>
        </w:rPr>
        <w:t>     </w:t>
      </w:r>
      <w:r w:rsidR="002D03C2" w:rsidRPr="007F730D">
        <w:rPr>
          <w:color w:val="000000"/>
          <w:sz w:val="28"/>
          <w:szCs w:val="28"/>
        </w:rPr>
        <w:t>Согласно годовому плану</w:t>
      </w:r>
      <w:r w:rsidRPr="007F730D">
        <w:rPr>
          <w:color w:val="000000"/>
          <w:sz w:val="28"/>
          <w:szCs w:val="28"/>
        </w:rPr>
        <w:t xml:space="preserve"> работы </w:t>
      </w:r>
      <w:r w:rsidR="002D03C2" w:rsidRPr="007F730D">
        <w:rPr>
          <w:color w:val="000000"/>
          <w:sz w:val="28"/>
          <w:szCs w:val="28"/>
        </w:rPr>
        <w:t xml:space="preserve">МБДОУ ЦРР детский сад «Танюша» </w:t>
      </w:r>
      <w:r w:rsidRPr="007F730D">
        <w:rPr>
          <w:color w:val="000000"/>
          <w:sz w:val="28"/>
          <w:szCs w:val="28"/>
        </w:rPr>
        <w:t>на 20</w:t>
      </w:r>
      <w:r w:rsidR="00F67D57" w:rsidRPr="007F730D">
        <w:rPr>
          <w:color w:val="000000"/>
          <w:sz w:val="28"/>
          <w:szCs w:val="28"/>
        </w:rPr>
        <w:t>2</w:t>
      </w:r>
      <w:r w:rsidR="002D03C2" w:rsidRPr="007F730D">
        <w:rPr>
          <w:color w:val="000000"/>
          <w:sz w:val="28"/>
          <w:szCs w:val="28"/>
        </w:rPr>
        <w:t>3</w:t>
      </w:r>
      <w:r w:rsidRPr="007F730D">
        <w:rPr>
          <w:color w:val="000000"/>
          <w:sz w:val="28"/>
          <w:szCs w:val="28"/>
        </w:rPr>
        <w:t xml:space="preserve"> - 20</w:t>
      </w:r>
      <w:r w:rsidR="00F67D57" w:rsidRPr="007F730D">
        <w:rPr>
          <w:color w:val="000000"/>
          <w:sz w:val="28"/>
          <w:szCs w:val="28"/>
        </w:rPr>
        <w:t>2</w:t>
      </w:r>
      <w:r w:rsidR="002D03C2" w:rsidRPr="007F730D">
        <w:rPr>
          <w:color w:val="000000"/>
          <w:sz w:val="28"/>
          <w:szCs w:val="28"/>
        </w:rPr>
        <w:t>4</w:t>
      </w:r>
      <w:r w:rsidRPr="007F730D">
        <w:rPr>
          <w:color w:val="000000"/>
          <w:sz w:val="28"/>
          <w:szCs w:val="28"/>
        </w:rPr>
        <w:t xml:space="preserve"> учебный год, в период с 1</w:t>
      </w:r>
      <w:r w:rsidR="002D03C2" w:rsidRPr="007F730D">
        <w:rPr>
          <w:color w:val="000000"/>
          <w:sz w:val="28"/>
          <w:szCs w:val="28"/>
        </w:rPr>
        <w:t>9</w:t>
      </w:r>
      <w:r w:rsidRPr="007F730D">
        <w:rPr>
          <w:color w:val="000000"/>
          <w:sz w:val="28"/>
          <w:szCs w:val="28"/>
        </w:rPr>
        <w:t>.0</w:t>
      </w:r>
      <w:r w:rsidR="00F67D57" w:rsidRPr="007F730D">
        <w:rPr>
          <w:color w:val="000000"/>
          <w:sz w:val="28"/>
          <w:szCs w:val="28"/>
        </w:rPr>
        <w:t>2</w:t>
      </w:r>
      <w:r w:rsidRPr="007F730D">
        <w:rPr>
          <w:color w:val="000000"/>
          <w:sz w:val="28"/>
          <w:szCs w:val="28"/>
        </w:rPr>
        <w:t>.20</w:t>
      </w:r>
      <w:r w:rsidR="00F67D57" w:rsidRPr="007F730D">
        <w:rPr>
          <w:color w:val="000000"/>
          <w:sz w:val="28"/>
          <w:szCs w:val="28"/>
        </w:rPr>
        <w:t>2</w:t>
      </w:r>
      <w:r w:rsidR="00515D49">
        <w:rPr>
          <w:color w:val="000000"/>
          <w:sz w:val="28"/>
          <w:szCs w:val="28"/>
        </w:rPr>
        <w:t>4</w:t>
      </w:r>
      <w:r w:rsidRPr="007F730D">
        <w:rPr>
          <w:color w:val="000000"/>
          <w:sz w:val="28"/>
          <w:szCs w:val="28"/>
        </w:rPr>
        <w:t xml:space="preserve"> г. по 2</w:t>
      </w:r>
      <w:r w:rsidR="002D03C2" w:rsidRPr="007F730D">
        <w:rPr>
          <w:color w:val="000000"/>
          <w:sz w:val="28"/>
          <w:szCs w:val="28"/>
        </w:rPr>
        <w:t>8</w:t>
      </w:r>
      <w:r w:rsidRPr="007F730D">
        <w:rPr>
          <w:color w:val="000000"/>
          <w:sz w:val="28"/>
          <w:szCs w:val="28"/>
        </w:rPr>
        <w:t>.0</w:t>
      </w:r>
      <w:r w:rsidR="00F67D57" w:rsidRPr="007F730D">
        <w:rPr>
          <w:color w:val="000000"/>
          <w:sz w:val="28"/>
          <w:szCs w:val="28"/>
        </w:rPr>
        <w:t>2</w:t>
      </w:r>
      <w:r w:rsidRPr="007F730D">
        <w:rPr>
          <w:color w:val="000000"/>
          <w:sz w:val="28"/>
          <w:szCs w:val="28"/>
        </w:rPr>
        <w:t>.20</w:t>
      </w:r>
      <w:r w:rsidR="00F67D57" w:rsidRPr="007F730D">
        <w:rPr>
          <w:color w:val="000000"/>
          <w:sz w:val="28"/>
          <w:szCs w:val="28"/>
        </w:rPr>
        <w:t>2</w:t>
      </w:r>
      <w:r w:rsidR="00515D49">
        <w:rPr>
          <w:color w:val="000000"/>
          <w:sz w:val="28"/>
          <w:szCs w:val="28"/>
        </w:rPr>
        <w:t>4</w:t>
      </w:r>
      <w:r w:rsidRPr="007F730D">
        <w:rPr>
          <w:color w:val="000000"/>
          <w:sz w:val="28"/>
          <w:szCs w:val="28"/>
        </w:rPr>
        <w:t xml:space="preserve"> года был проведен </w:t>
      </w:r>
      <w:r w:rsidR="002D03C2" w:rsidRPr="007F730D">
        <w:rPr>
          <w:color w:val="000000"/>
          <w:sz w:val="28"/>
          <w:szCs w:val="28"/>
        </w:rPr>
        <w:t xml:space="preserve">оперативный </w:t>
      </w:r>
      <w:r w:rsidRPr="007F730D">
        <w:rPr>
          <w:color w:val="000000"/>
          <w:sz w:val="28"/>
          <w:szCs w:val="28"/>
        </w:rPr>
        <w:t>контроль</w:t>
      </w:r>
      <w:r w:rsidR="002D03C2" w:rsidRPr="007F730D">
        <w:rPr>
          <w:color w:val="000000"/>
          <w:sz w:val="28"/>
          <w:szCs w:val="28"/>
        </w:rPr>
        <w:t>: заместителем заведующего, Е.И. Беговой,</w:t>
      </w:r>
      <w:r w:rsidRPr="007F730D">
        <w:rPr>
          <w:color w:val="000000"/>
          <w:sz w:val="28"/>
          <w:szCs w:val="28"/>
        </w:rPr>
        <w:t xml:space="preserve"> старшим воспитателем </w:t>
      </w:r>
      <w:r w:rsidR="002D03C2" w:rsidRPr="007F730D">
        <w:rPr>
          <w:color w:val="000000"/>
          <w:sz w:val="28"/>
          <w:szCs w:val="28"/>
        </w:rPr>
        <w:t>О.С. Найдёновой.</w:t>
      </w:r>
    </w:p>
    <w:p w14:paraId="1F4FD58C" w14:textId="77777777" w:rsidR="00F67D57" w:rsidRPr="007F730D" w:rsidRDefault="00F67D57" w:rsidP="00C370D3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u w:val="single"/>
        </w:rPr>
      </w:pPr>
      <w:r w:rsidRPr="007F730D">
        <w:rPr>
          <w:rFonts w:ascii="Times New Roman" w:hAnsi="Times New Roman"/>
          <w:b/>
          <w:color w:val="111111"/>
          <w:sz w:val="28"/>
          <w:szCs w:val="28"/>
          <w:u w:val="single"/>
        </w:rPr>
        <w:t>Задачи</w:t>
      </w:r>
      <w:r w:rsidRPr="007F730D">
        <w:rPr>
          <w:rFonts w:ascii="Times New Roman" w:hAnsi="Times New Roman"/>
          <w:color w:val="111111"/>
          <w:sz w:val="28"/>
          <w:szCs w:val="28"/>
          <w:u w:val="single"/>
        </w:rPr>
        <w:t>:</w:t>
      </w:r>
    </w:p>
    <w:p w14:paraId="54C010D5" w14:textId="77777777" w:rsidR="00F67D57" w:rsidRPr="007F730D" w:rsidRDefault="00F67D57" w:rsidP="00BA4BB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7F730D">
        <w:rPr>
          <w:rFonts w:ascii="Times New Roman" w:hAnsi="Times New Roman"/>
          <w:color w:val="111111"/>
          <w:sz w:val="28"/>
          <w:szCs w:val="28"/>
        </w:rPr>
        <w:t>1. Изучить условия, созданные на группах для </w:t>
      </w:r>
      <w:r w:rsidRPr="007F730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профессиональной ориентации дошкольников.</w:t>
      </w:r>
    </w:p>
    <w:p w14:paraId="6752A553" w14:textId="77777777" w:rsidR="00F67D57" w:rsidRPr="007F730D" w:rsidRDefault="00F67D57" w:rsidP="00BA4BB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7F730D">
        <w:rPr>
          <w:rFonts w:ascii="Times New Roman" w:hAnsi="Times New Roman"/>
          <w:color w:val="111111"/>
          <w:sz w:val="28"/>
          <w:szCs w:val="28"/>
        </w:rPr>
        <w:t xml:space="preserve">2. </w:t>
      </w:r>
      <w:r w:rsidRPr="007F730D">
        <w:rPr>
          <w:rFonts w:ascii="Times New Roman" w:hAnsi="Times New Roman"/>
          <w:sz w:val="28"/>
          <w:szCs w:val="28"/>
        </w:rPr>
        <w:t>Проанализировать работу педагогов детского сада по организации различных видов деятельности по</w:t>
      </w:r>
      <w:r w:rsidRPr="007F730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F730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профессиональной ориентации дошкольников</w:t>
      </w:r>
      <w:r w:rsidRPr="007F730D">
        <w:rPr>
          <w:rFonts w:ascii="Times New Roman" w:hAnsi="Times New Roman"/>
          <w:color w:val="111111"/>
          <w:sz w:val="28"/>
          <w:szCs w:val="28"/>
        </w:rPr>
        <w:t>.</w:t>
      </w:r>
    </w:p>
    <w:p w14:paraId="419D414A" w14:textId="3EE1A353" w:rsidR="00F67D57" w:rsidRPr="007F730D" w:rsidRDefault="00F67D57" w:rsidP="00BA4B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730D">
        <w:rPr>
          <w:rFonts w:ascii="Times New Roman" w:hAnsi="Times New Roman"/>
          <w:color w:val="111111"/>
          <w:sz w:val="28"/>
          <w:szCs w:val="28"/>
        </w:rPr>
        <w:t xml:space="preserve">3. </w:t>
      </w:r>
      <w:r w:rsidRPr="007F730D">
        <w:rPr>
          <w:rFonts w:ascii="Times New Roman" w:hAnsi="Times New Roman"/>
          <w:sz w:val="28"/>
          <w:szCs w:val="28"/>
        </w:rPr>
        <w:t>Оценить формы взаимодействия с родителями.</w:t>
      </w:r>
    </w:p>
    <w:p w14:paraId="0540A245" w14:textId="77777777" w:rsidR="00F67D57" w:rsidRPr="007F730D" w:rsidRDefault="00F67D57" w:rsidP="00C37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30D">
        <w:rPr>
          <w:b/>
          <w:bCs/>
          <w:color w:val="000000"/>
          <w:sz w:val="28"/>
          <w:szCs w:val="28"/>
          <w:u w:val="single"/>
        </w:rPr>
        <w:t>Методы и приемы контроля:</w:t>
      </w:r>
    </w:p>
    <w:p w14:paraId="1B9DD675" w14:textId="77777777" w:rsidR="00F67D57" w:rsidRPr="007F730D" w:rsidRDefault="00F67D57" w:rsidP="00C37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- изучение предметно-развивающей среды;</w:t>
      </w:r>
    </w:p>
    <w:p w14:paraId="1139127C" w14:textId="5B467A34" w:rsidR="00F67D57" w:rsidRPr="007F730D" w:rsidRDefault="00F67D57" w:rsidP="00C370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 xml:space="preserve">- анализ плана работы с детьми, наблюдение и анализ </w:t>
      </w:r>
      <w:r w:rsidR="002D03C2" w:rsidRPr="007F730D">
        <w:rPr>
          <w:color w:val="000000"/>
          <w:sz w:val="28"/>
          <w:szCs w:val="28"/>
        </w:rPr>
        <w:t>занятий</w:t>
      </w:r>
      <w:r w:rsidRPr="007F730D">
        <w:rPr>
          <w:color w:val="000000"/>
          <w:sz w:val="28"/>
          <w:szCs w:val="28"/>
        </w:rPr>
        <w:t>;</w:t>
      </w:r>
    </w:p>
    <w:p w14:paraId="7D05C24E" w14:textId="77777777" w:rsidR="00BA4BBA" w:rsidRPr="007F730D" w:rsidRDefault="00BA4BBA" w:rsidP="002D03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3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67D57" w:rsidRPr="007F730D">
        <w:rPr>
          <w:rFonts w:ascii="Times New Roman" w:hAnsi="Times New Roman" w:cs="Times New Roman"/>
          <w:color w:val="000000"/>
          <w:sz w:val="28"/>
          <w:szCs w:val="28"/>
        </w:rPr>
        <w:t>беседы с воспитателями</w:t>
      </w:r>
      <w:r w:rsidR="002D03C2" w:rsidRPr="007F73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730D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документации. </w:t>
      </w:r>
    </w:p>
    <w:p w14:paraId="32BE58F8" w14:textId="6C901398" w:rsidR="002D03C2" w:rsidRPr="007F730D" w:rsidRDefault="00BA4BBA" w:rsidP="00405C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30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C6452" w:rsidRPr="007F7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0D3" w:rsidRPr="007F7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FCE" w:rsidRPr="007F730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планом контроля был проведен анализ предметно-развивающей среды в ДОУ. Анализ показал следующие результаты: </w:t>
      </w:r>
      <w:r w:rsidR="00405CBF" w:rsidRPr="007F730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74FCE" w:rsidRPr="007F730D">
        <w:rPr>
          <w:rFonts w:ascii="Times New Roman" w:hAnsi="Times New Roman" w:cs="Times New Roman"/>
          <w:color w:val="000000"/>
          <w:sz w:val="28"/>
          <w:szCs w:val="28"/>
        </w:rPr>
        <w:t xml:space="preserve"> группах созданы определенные условия для ознакомления детей</w:t>
      </w:r>
      <w:r w:rsidR="00F67D57" w:rsidRPr="007F730D">
        <w:rPr>
          <w:rFonts w:ascii="Times New Roman" w:hAnsi="Times New Roman" w:cs="Times New Roman"/>
          <w:color w:val="000000"/>
          <w:sz w:val="28"/>
          <w:szCs w:val="28"/>
        </w:rPr>
        <w:t xml:space="preserve"> с миром профессий</w:t>
      </w:r>
      <w:r w:rsidR="00974FCE" w:rsidRPr="007F730D">
        <w:rPr>
          <w:rFonts w:ascii="Times New Roman" w:hAnsi="Times New Roman" w:cs="Times New Roman"/>
          <w:color w:val="000000"/>
          <w:sz w:val="28"/>
          <w:szCs w:val="28"/>
        </w:rPr>
        <w:t>. В рамках контроля были просмотрены дидактические пособия, игры и атрибуты «Знакомим с профессией»</w:t>
      </w:r>
      <w:r w:rsidR="009D2005" w:rsidRPr="007F730D">
        <w:rPr>
          <w:rFonts w:ascii="Times New Roman" w:hAnsi="Times New Roman" w:cs="Times New Roman"/>
          <w:color w:val="000000"/>
          <w:sz w:val="28"/>
          <w:szCs w:val="28"/>
        </w:rPr>
        <w:t xml:space="preserve"> и наполняемость тематических сюжетно-ролевых игр</w:t>
      </w:r>
      <w:r w:rsidR="00974FCE" w:rsidRPr="007F730D">
        <w:rPr>
          <w:rFonts w:ascii="Times New Roman" w:hAnsi="Times New Roman" w:cs="Times New Roman"/>
          <w:color w:val="000000"/>
          <w:sz w:val="28"/>
          <w:szCs w:val="28"/>
        </w:rPr>
        <w:t>. Целью просмотра было создание оптимальных условий для формирования представлений у детей о профессиях, выявление инициативы и творческих способностей педагогов к созданию условий для работы с детьми. В просмотре участвовали все группы. Основными критериями для просмотра были: </w:t>
      </w:r>
    </w:p>
    <w:p w14:paraId="4457B990" w14:textId="77777777" w:rsidR="002D03C2" w:rsidRPr="007F730D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-рациональность размещения, доступность, открытость материала для детей;</w:t>
      </w:r>
      <w:r w:rsidRPr="007F730D">
        <w:rPr>
          <w:color w:val="000000"/>
          <w:sz w:val="28"/>
          <w:szCs w:val="28"/>
        </w:rPr>
        <w:br/>
        <w:t>-педагогическая целесообразность, эстетичность, оригинальность оформления</w:t>
      </w:r>
      <w:r w:rsidR="00083A7E" w:rsidRPr="007F730D">
        <w:rPr>
          <w:color w:val="000000"/>
          <w:sz w:val="28"/>
          <w:szCs w:val="28"/>
        </w:rPr>
        <w:t>;</w:t>
      </w:r>
    </w:p>
    <w:p w14:paraId="141D8DA3" w14:textId="77777777" w:rsidR="002D03C2" w:rsidRPr="007F730D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-качество представленного материала;</w:t>
      </w:r>
    </w:p>
    <w:p w14:paraId="3AD95C78" w14:textId="77777777" w:rsidR="002D03C2" w:rsidRPr="007F730D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-учет индивидуальных запросов для развития творческих проявлений детей;</w:t>
      </w:r>
    </w:p>
    <w:p w14:paraId="5122FC04" w14:textId="77777777" w:rsidR="002D03C2" w:rsidRPr="007F730D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-соблюдение санитарных норм, безопасность для детей;</w:t>
      </w:r>
    </w:p>
    <w:p w14:paraId="1DCE24B8" w14:textId="77777777" w:rsidR="002D03C2" w:rsidRPr="007F730D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-наполнение уголка дидактическими играми и пособиями, наглядным и художественным</w:t>
      </w:r>
    </w:p>
    <w:p w14:paraId="63849AC5" w14:textId="77777777" w:rsidR="002D03C2" w:rsidRPr="007F730D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материалом, атрибутами к ролевым играм.</w:t>
      </w:r>
    </w:p>
    <w:p w14:paraId="39DA33EF" w14:textId="5A5C578F" w:rsidR="00CE2FDC" w:rsidRPr="007F730D" w:rsidRDefault="00405CBF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 xml:space="preserve">           </w:t>
      </w:r>
      <w:r w:rsidR="00B20985" w:rsidRPr="007F730D">
        <w:rPr>
          <w:color w:val="000000"/>
          <w:sz w:val="28"/>
          <w:szCs w:val="28"/>
        </w:rPr>
        <w:t>П</w:t>
      </w:r>
      <w:r w:rsidR="00974FCE" w:rsidRPr="007F730D">
        <w:rPr>
          <w:color w:val="000000"/>
          <w:sz w:val="28"/>
          <w:szCs w:val="28"/>
        </w:rPr>
        <w:t>рограммно- методическое обеспечение педпроцесса используется в соответствии с основной общеобразовательной программой.</w:t>
      </w:r>
    </w:p>
    <w:p w14:paraId="2827A484" w14:textId="06243520" w:rsidR="00676FFB" w:rsidRPr="007F730D" w:rsidRDefault="00405CBF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 xml:space="preserve">          </w:t>
      </w:r>
      <w:r w:rsidR="00CE2FDC" w:rsidRPr="007F730D">
        <w:rPr>
          <w:color w:val="000000"/>
          <w:sz w:val="28"/>
          <w:szCs w:val="28"/>
        </w:rPr>
        <w:t>Кроме этого, проводился анализ взаимодействия детского сада и семьи по проблеме ознакомления дошкольников с профессиями родителей. В частности, в содержании контроля рассматривался вопрос участия родителей в воспитательно-образовательной работе</w:t>
      </w:r>
      <w:r w:rsidR="00676FFB" w:rsidRPr="007F730D">
        <w:rPr>
          <w:color w:val="000000"/>
          <w:sz w:val="28"/>
          <w:szCs w:val="28"/>
        </w:rPr>
        <w:t>:</w:t>
      </w:r>
      <w:r w:rsidRPr="007F730D">
        <w:rPr>
          <w:color w:val="000000"/>
          <w:sz w:val="28"/>
          <w:szCs w:val="28"/>
        </w:rPr>
        <w:t xml:space="preserve"> </w:t>
      </w:r>
      <w:r w:rsidR="00676FFB" w:rsidRPr="007F730D">
        <w:rPr>
          <w:color w:val="000000"/>
          <w:sz w:val="28"/>
          <w:szCs w:val="28"/>
        </w:rPr>
        <w:t xml:space="preserve">в старших </w:t>
      </w:r>
      <w:r w:rsidRPr="007F730D">
        <w:rPr>
          <w:color w:val="000000"/>
          <w:sz w:val="28"/>
          <w:szCs w:val="28"/>
        </w:rPr>
        <w:t xml:space="preserve">и подготовительных </w:t>
      </w:r>
      <w:r w:rsidR="00676FFB" w:rsidRPr="007F730D">
        <w:rPr>
          <w:color w:val="000000"/>
          <w:sz w:val="28"/>
          <w:szCs w:val="28"/>
        </w:rPr>
        <w:lastRenderedPageBreak/>
        <w:t>группах родители принимают участие в организации деятельности по ознакомлению детей со своими профессиями (рассказы, экскурсии), но хотелось бы, чтобы такая работа проводилась чаще.</w:t>
      </w:r>
      <w:r w:rsidR="00CE2FDC" w:rsidRPr="007F730D">
        <w:rPr>
          <w:color w:val="000000"/>
          <w:sz w:val="28"/>
          <w:szCs w:val="28"/>
        </w:rPr>
        <w:t xml:space="preserve"> </w:t>
      </w:r>
    </w:p>
    <w:p w14:paraId="72261292" w14:textId="4167139A" w:rsidR="00C370D3" w:rsidRPr="007F730D" w:rsidRDefault="00405CBF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 xml:space="preserve">           </w:t>
      </w:r>
      <w:r w:rsidR="00CE2FDC" w:rsidRPr="007F730D">
        <w:rPr>
          <w:color w:val="000000"/>
          <w:sz w:val="28"/>
          <w:szCs w:val="28"/>
        </w:rPr>
        <w:t xml:space="preserve">Анализ планов воспитательно-образовательной работы с детьми показал, что </w:t>
      </w:r>
      <w:r w:rsidR="00676FFB" w:rsidRPr="007F730D">
        <w:rPr>
          <w:color w:val="000000"/>
          <w:sz w:val="28"/>
          <w:szCs w:val="28"/>
        </w:rPr>
        <w:t xml:space="preserve">не все </w:t>
      </w:r>
      <w:r w:rsidR="00CE2FDC" w:rsidRPr="007F730D">
        <w:rPr>
          <w:color w:val="000000"/>
          <w:sz w:val="28"/>
          <w:szCs w:val="28"/>
        </w:rPr>
        <w:t>воспитатели привлекают семьи к созданию предметно - развивающей среды</w:t>
      </w:r>
      <w:r w:rsidR="00676FFB" w:rsidRPr="007F730D">
        <w:rPr>
          <w:color w:val="000000"/>
          <w:sz w:val="28"/>
          <w:szCs w:val="28"/>
        </w:rPr>
        <w:t>, дают домашние задания родителям.</w:t>
      </w:r>
      <w:r w:rsidR="00CE2FDC" w:rsidRPr="007F730D">
        <w:rPr>
          <w:color w:val="000000"/>
          <w:sz w:val="28"/>
          <w:szCs w:val="28"/>
        </w:rPr>
        <w:t xml:space="preserve"> Однако</w:t>
      </w:r>
      <w:r w:rsidR="00C370D3" w:rsidRPr="007F730D">
        <w:rPr>
          <w:color w:val="000000"/>
          <w:sz w:val="28"/>
          <w:szCs w:val="28"/>
        </w:rPr>
        <w:t>,</w:t>
      </w:r>
      <w:r w:rsidR="00CE2FDC" w:rsidRPr="007F730D">
        <w:rPr>
          <w:color w:val="000000"/>
          <w:sz w:val="28"/>
          <w:szCs w:val="28"/>
        </w:rPr>
        <w:t xml:space="preserve"> этого недостаточно для проведения эффективной работы. Кроме этого, мало внимание уделяется использованию активных методов и приемов работы с детьми по ознакомлению детей с профессиями. </w:t>
      </w:r>
    </w:p>
    <w:p w14:paraId="1AE75AFA" w14:textId="1D72B4A3" w:rsidR="00C370D3" w:rsidRPr="007F730D" w:rsidRDefault="007F730D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b/>
          <w:bCs/>
          <w:color w:val="000000"/>
          <w:sz w:val="28"/>
          <w:szCs w:val="28"/>
        </w:rPr>
        <w:t xml:space="preserve">  </w:t>
      </w:r>
      <w:r w:rsidR="00974FCE" w:rsidRPr="007F730D">
        <w:rPr>
          <w:b/>
          <w:bCs/>
          <w:color w:val="000000"/>
          <w:sz w:val="28"/>
          <w:szCs w:val="28"/>
          <w:u w:val="single"/>
        </w:rPr>
        <w:t>Рекомендации:</w:t>
      </w:r>
      <w:r w:rsidR="00974FCE" w:rsidRPr="007F730D">
        <w:rPr>
          <w:b/>
          <w:bCs/>
          <w:color w:val="000000"/>
          <w:sz w:val="28"/>
          <w:szCs w:val="28"/>
          <w:u w:val="single"/>
        </w:rPr>
        <w:br/>
      </w:r>
      <w:r w:rsidR="0035508C" w:rsidRPr="007F730D">
        <w:rPr>
          <w:color w:val="000000"/>
          <w:sz w:val="28"/>
          <w:szCs w:val="28"/>
        </w:rPr>
        <w:t xml:space="preserve">1. </w:t>
      </w:r>
      <w:r w:rsidR="00974FCE" w:rsidRPr="007F730D">
        <w:rPr>
          <w:color w:val="000000"/>
          <w:sz w:val="28"/>
          <w:szCs w:val="28"/>
        </w:rPr>
        <w:t xml:space="preserve">Продолжить работу по оснащению предметно-развивающей среды в группах. В частности, </w:t>
      </w:r>
      <w:r w:rsidR="0035508C" w:rsidRPr="007F730D">
        <w:rPr>
          <w:color w:val="000000"/>
          <w:sz w:val="28"/>
          <w:szCs w:val="28"/>
        </w:rPr>
        <w:t>продолжить</w:t>
      </w:r>
      <w:r w:rsidR="00974FCE" w:rsidRPr="007F730D">
        <w:rPr>
          <w:color w:val="000000"/>
          <w:sz w:val="28"/>
          <w:szCs w:val="28"/>
        </w:rPr>
        <w:t xml:space="preserve"> работу </w:t>
      </w:r>
      <w:r w:rsidR="00974FCE" w:rsidRPr="007F730D">
        <w:rPr>
          <w:bCs/>
          <w:iCs/>
          <w:color w:val="000000"/>
          <w:sz w:val="28"/>
          <w:szCs w:val="28"/>
        </w:rPr>
        <w:t>по созданию обучающих презентаций</w:t>
      </w:r>
      <w:r w:rsidR="00974FCE" w:rsidRPr="007F730D">
        <w:rPr>
          <w:color w:val="000000"/>
          <w:sz w:val="28"/>
          <w:szCs w:val="28"/>
        </w:rPr>
        <w:t xml:space="preserve"> по ознакомлению с профессиями, </w:t>
      </w:r>
      <w:r w:rsidR="00974FCE" w:rsidRPr="007F730D">
        <w:rPr>
          <w:bCs/>
          <w:iCs/>
          <w:color w:val="000000"/>
          <w:sz w:val="28"/>
          <w:szCs w:val="28"/>
        </w:rPr>
        <w:t>оформить альбомы и папки</w:t>
      </w:r>
      <w:r w:rsidRPr="007F730D">
        <w:rPr>
          <w:color w:val="000000"/>
          <w:sz w:val="28"/>
          <w:szCs w:val="28"/>
        </w:rPr>
        <w:t xml:space="preserve"> по ознакомлению с профессиями</w:t>
      </w:r>
      <w:r w:rsidR="00974FCE" w:rsidRPr="007F730D">
        <w:rPr>
          <w:color w:val="000000"/>
          <w:sz w:val="28"/>
          <w:szCs w:val="28"/>
        </w:rPr>
        <w:t>. </w:t>
      </w:r>
    </w:p>
    <w:p w14:paraId="74C0736F" w14:textId="161953A6" w:rsidR="007F730D" w:rsidRPr="007F730D" w:rsidRDefault="007F730D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Срок: постоянно</w:t>
      </w:r>
    </w:p>
    <w:p w14:paraId="64AAD78D" w14:textId="69B87536" w:rsidR="007F730D" w:rsidRPr="007F730D" w:rsidRDefault="007F730D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Ответственные: воспитатели групп</w:t>
      </w:r>
    </w:p>
    <w:p w14:paraId="384B20DE" w14:textId="5BF8D998" w:rsidR="00974FCE" w:rsidRPr="007F730D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2.</w:t>
      </w:r>
      <w:r w:rsidR="00C370D3" w:rsidRPr="007F730D">
        <w:rPr>
          <w:color w:val="000000"/>
          <w:sz w:val="28"/>
          <w:szCs w:val="28"/>
        </w:rPr>
        <w:t xml:space="preserve"> </w:t>
      </w:r>
      <w:r w:rsidRPr="007F730D">
        <w:rPr>
          <w:color w:val="000000"/>
          <w:sz w:val="28"/>
          <w:szCs w:val="28"/>
        </w:rPr>
        <w:t xml:space="preserve">Планировать совместную деятельность педагога с детьми по ознакомлению с профессиями в соответствии с тематикой </w:t>
      </w:r>
      <w:r w:rsidR="00C370D3" w:rsidRPr="007F730D">
        <w:rPr>
          <w:color w:val="000000"/>
          <w:sz w:val="28"/>
          <w:szCs w:val="28"/>
        </w:rPr>
        <w:t>НОД</w:t>
      </w:r>
      <w:r w:rsidRPr="007F730D">
        <w:rPr>
          <w:color w:val="000000"/>
          <w:sz w:val="28"/>
          <w:szCs w:val="28"/>
        </w:rPr>
        <w:t>, отраженной в рабочих программах педагогов. Кроме этого, активно использовать наглядный иллюстративный материал, дидактические игры и развивающие пособия по ознакомлению с профессиями, беседы по увиденному, проводить индивидуальную работу с детьми. </w:t>
      </w:r>
    </w:p>
    <w:p w14:paraId="7E0745F4" w14:textId="77777777" w:rsidR="00515D49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Срок: постоянно</w:t>
      </w:r>
      <w:r w:rsidR="0035508C" w:rsidRPr="007F730D">
        <w:rPr>
          <w:color w:val="000000"/>
          <w:sz w:val="28"/>
          <w:szCs w:val="28"/>
        </w:rPr>
        <w:t>.</w:t>
      </w:r>
      <w:r w:rsidR="007F730D" w:rsidRPr="007F730D">
        <w:rPr>
          <w:color w:val="000000"/>
          <w:sz w:val="28"/>
          <w:szCs w:val="28"/>
        </w:rPr>
        <w:t xml:space="preserve"> </w:t>
      </w:r>
    </w:p>
    <w:p w14:paraId="34A75CAE" w14:textId="4C9EAAB2" w:rsidR="007F730D" w:rsidRPr="007F730D" w:rsidRDefault="007F730D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Ответственные: воспитатели </w:t>
      </w:r>
    </w:p>
    <w:p w14:paraId="5B7AE3E5" w14:textId="44E58836" w:rsidR="00974FCE" w:rsidRPr="007F730D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3.</w:t>
      </w:r>
      <w:r w:rsidR="00C370D3" w:rsidRPr="007F730D">
        <w:rPr>
          <w:color w:val="000000"/>
          <w:sz w:val="28"/>
          <w:szCs w:val="28"/>
        </w:rPr>
        <w:t xml:space="preserve"> </w:t>
      </w:r>
      <w:r w:rsidRPr="007F730D">
        <w:rPr>
          <w:color w:val="000000"/>
          <w:sz w:val="28"/>
          <w:szCs w:val="28"/>
        </w:rPr>
        <w:t xml:space="preserve">Организовать с детьми целевые прогулки на объекты социального назначения (магазин, библиотека, </w:t>
      </w:r>
      <w:r w:rsidR="0035508C" w:rsidRPr="007F730D">
        <w:rPr>
          <w:color w:val="000000"/>
          <w:sz w:val="28"/>
          <w:szCs w:val="28"/>
        </w:rPr>
        <w:t>ЖКУ, больница и т.д.</w:t>
      </w:r>
      <w:r w:rsidRPr="007F730D">
        <w:rPr>
          <w:color w:val="000000"/>
          <w:sz w:val="28"/>
          <w:szCs w:val="28"/>
        </w:rPr>
        <w:t>) с целью расширения представлений о разнообразии професси</w:t>
      </w:r>
      <w:r w:rsidR="0035508C" w:rsidRPr="007F730D">
        <w:rPr>
          <w:color w:val="000000"/>
          <w:sz w:val="28"/>
          <w:szCs w:val="28"/>
        </w:rPr>
        <w:t>й</w:t>
      </w:r>
      <w:r w:rsidRPr="007F730D">
        <w:rPr>
          <w:color w:val="000000"/>
          <w:sz w:val="28"/>
          <w:szCs w:val="28"/>
        </w:rPr>
        <w:t>.</w:t>
      </w:r>
    </w:p>
    <w:p w14:paraId="21F8A6E1" w14:textId="77777777" w:rsidR="00515D49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 xml:space="preserve">Срок: </w:t>
      </w:r>
      <w:r w:rsidR="0035508C" w:rsidRPr="007F730D">
        <w:rPr>
          <w:color w:val="000000"/>
          <w:sz w:val="28"/>
          <w:szCs w:val="28"/>
        </w:rPr>
        <w:t>Постоянно.</w:t>
      </w:r>
      <w:r w:rsidRPr="007F730D">
        <w:rPr>
          <w:color w:val="000000"/>
          <w:sz w:val="28"/>
          <w:szCs w:val="28"/>
        </w:rPr>
        <w:t xml:space="preserve"> </w:t>
      </w:r>
    </w:p>
    <w:p w14:paraId="70169715" w14:textId="781392EE" w:rsidR="007F730D" w:rsidRPr="007F730D" w:rsidRDefault="00974FCE" w:rsidP="002D03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t>Ответственные: в</w:t>
      </w:r>
      <w:r w:rsidR="007F730D" w:rsidRPr="007F730D">
        <w:rPr>
          <w:color w:val="000000"/>
          <w:sz w:val="28"/>
          <w:szCs w:val="28"/>
        </w:rPr>
        <w:t>оспитатели, старший воспитатель</w:t>
      </w:r>
    </w:p>
    <w:p w14:paraId="79B8AC56" w14:textId="77777777" w:rsidR="00515D49" w:rsidRDefault="00515D49" w:rsidP="002D03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0D020E4" w14:textId="5B26C74D" w:rsidR="00974FCE" w:rsidRPr="007F730D" w:rsidRDefault="00974FCE" w:rsidP="002D03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br/>
        <w:t>Справку составил старши</w:t>
      </w:r>
      <w:r w:rsidR="007F730D" w:rsidRPr="007F730D">
        <w:rPr>
          <w:color w:val="000000"/>
          <w:sz w:val="28"/>
          <w:szCs w:val="28"/>
        </w:rPr>
        <w:t>й воспитатель: О.С. Найдёнова</w:t>
      </w:r>
    </w:p>
    <w:p w14:paraId="2972AE24" w14:textId="2DAEEF4D" w:rsidR="00F87F88" w:rsidRPr="007F730D" w:rsidRDefault="00974FCE" w:rsidP="002D03C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730D">
        <w:rPr>
          <w:color w:val="000000"/>
          <w:sz w:val="28"/>
          <w:szCs w:val="28"/>
        </w:rPr>
        <w:br/>
      </w:r>
    </w:p>
    <w:sectPr w:rsidR="00F87F88" w:rsidRPr="007F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1AC9"/>
    <w:multiLevelType w:val="hybridMultilevel"/>
    <w:tmpl w:val="805EF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3A29"/>
    <w:multiLevelType w:val="hybridMultilevel"/>
    <w:tmpl w:val="E9BE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F7109"/>
    <w:multiLevelType w:val="hybridMultilevel"/>
    <w:tmpl w:val="87FC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05404">
    <w:abstractNumId w:val="2"/>
  </w:num>
  <w:num w:numId="2" w16cid:durableId="1486434431">
    <w:abstractNumId w:val="1"/>
  </w:num>
  <w:num w:numId="3" w16cid:durableId="69418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CD"/>
    <w:rsid w:val="00083A7E"/>
    <w:rsid w:val="000C6452"/>
    <w:rsid w:val="00217A06"/>
    <w:rsid w:val="00272E9B"/>
    <w:rsid w:val="002A4A60"/>
    <w:rsid w:val="002D03C2"/>
    <w:rsid w:val="0035508C"/>
    <w:rsid w:val="00366A5B"/>
    <w:rsid w:val="00405CBF"/>
    <w:rsid w:val="004135D0"/>
    <w:rsid w:val="00515D49"/>
    <w:rsid w:val="00676FFB"/>
    <w:rsid w:val="007F730D"/>
    <w:rsid w:val="008D14BA"/>
    <w:rsid w:val="008E28CD"/>
    <w:rsid w:val="00921465"/>
    <w:rsid w:val="00963228"/>
    <w:rsid w:val="00974FCE"/>
    <w:rsid w:val="009D2005"/>
    <w:rsid w:val="00B15A76"/>
    <w:rsid w:val="00B20985"/>
    <w:rsid w:val="00BA4BBA"/>
    <w:rsid w:val="00C370D3"/>
    <w:rsid w:val="00CE2FDC"/>
    <w:rsid w:val="00E725D9"/>
    <w:rsid w:val="00F67D57"/>
    <w:rsid w:val="00F87F88"/>
    <w:rsid w:val="00FE7246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512C"/>
  <w15:chartTrackingRefBased/>
  <w15:docId w15:val="{291909C5-6B39-49F8-8475-F0F90B4F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on</cp:lastModifiedBy>
  <cp:revision>14</cp:revision>
  <cp:lastPrinted>2024-03-21T05:08:00Z</cp:lastPrinted>
  <dcterms:created xsi:type="dcterms:W3CDTF">2022-12-05T11:34:00Z</dcterms:created>
  <dcterms:modified xsi:type="dcterms:W3CDTF">2024-03-21T05:09:00Z</dcterms:modified>
</cp:coreProperties>
</file>